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D18B" w14:textId="77777777" w:rsidR="00641A7D" w:rsidRDefault="00641A7D"/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2348"/>
        <w:gridCol w:w="10296"/>
        <w:gridCol w:w="2247"/>
        <w:gridCol w:w="1126"/>
      </w:tblGrid>
      <w:tr w:rsidR="00E64CCD" w:rsidRPr="00BC6D11" w14:paraId="00702FFD" w14:textId="77777777" w:rsidTr="00641A7D">
        <w:trPr>
          <w:trHeight w:val="538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D1E9002" w14:textId="77777777" w:rsidR="00E64CCD" w:rsidRDefault="00E64CCD" w:rsidP="00DC4115">
            <w:pPr>
              <w:rPr>
                <w:rFonts w:ascii="Arial" w:hAnsi="Arial" w:cs="Arial"/>
                <w:b/>
                <w:bCs/>
              </w:rPr>
            </w:pPr>
            <w:r w:rsidRPr="00BC6D11">
              <w:rPr>
                <w:rFonts w:ascii="Arial" w:hAnsi="Arial" w:cs="Arial"/>
                <w:b/>
                <w:bCs/>
              </w:rPr>
              <w:t>Příloha 1</w:t>
            </w:r>
          </w:p>
          <w:p w14:paraId="12095FB2" w14:textId="77777777" w:rsidR="00E64CCD" w:rsidRPr="00BC6D11" w:rsidRDefault="00E64CCD" w:rsidP="00DC41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A8E5FE" w14:textId="65D9CBA4" w:rsidR="00E64CCD" w:rsidRPr="00BC6D11" w:rsidRDefault="00E64CCD" w:rsidP="00DC41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D55108" w14:textId="77777777" w:rsidR="00E64CCD" w:rsidRPr="00BC6D11" w:rsidRDefault="00E64CCD" w:rsidP="00821B1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C6D11">
              <w:rPr>
                <w:rFonts w:ascii="Arial" w:hAnsi="Arial" w:cs="Arial"/>
                <w:b/>
                <w:bCs/>
              </w:rPr>
              <w:t>Dop</w:t>
            </w:r>
            <w:proofErr w:type="spellEnd"/>
            <w:r w:rsidRPr="00BC6D11">
              <w:rPr>
                <w:rFonts w:ascii="Arial" w:hAnsi="Arial" w:cs="Arial"/>
                <w:b/>
                <w:bCs/>
              </w:rPr>
              <w:t xml:space="preserve"> (MD) 2-99</w:t>
            </w:r>
          </w:p>
        </w:tc>
        <w:tc>
          <w:tcPr>
            <w:tcW w:w="112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68BE8D6" w14:textId="5EDBD709" w:rsidR="00E64CCD" w:rsidRPr="00BC6D11" w:rsidRDefault="00E64CCD" w:rsidP="00821B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21B18" w:rsidRPr="00BC6D11" w14:paraId="3BF9331D" w14:textId="77777777" w:rsidTr="00641A7D">
        <w:tc>
          <w:tcPr>
            <w:tcW w:w="16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44327C" w14:textId="6FEA670A" w:rsidR="00821B18" w:rsidRDefault="00821B18" w:rsidP="00BC6D11">
            <w:pPr>
              <w:spacing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C6D11">
              <w:rPr>
                <w:rFonts w:ascii="Arial" w:hAnsi="Arial" w:cs="Arial"/>
                <w:b/>
                <w:bCs/>
              </w:rPr>
              <w:t xml:space="preserve">Výkaz pro výběrové šetření vozidel v silniční nákladní dopravě </w:t>
            </w:r>
            <w:r w:rsidR="00E25AF7">
              <w:rPr>
                <w:rFonts w:ascii="Arial" w:hAnsi="Arial" w:cs="Arial"/>
                <w:b/>
                <w:bCs/>
              </w:rPr>
              <w:t>2026</w:t>
            </w:r>
          </w:p>
          <w:p w14:paraId="6AEDB302" w14:textId="77777777" w:rsidR="00BC6D11" w:rsidRPr="00BC6D11" w:rsidRDefault="00BC6D11" w:rsidP="002D0EFE">
            <w:pPr>
              <w:spacing w:line="0" w:lineRule="atLeast"/>
              <w:ind w:right="-10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21B18" w:rsidRPr="00BC6D11" w14:paraId="19648896" w14:textId="77777777" w:rsidTr="00641A7D">
        <w:tc>
          <w:tcPr>
            <w:tcW w:w="16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F9FB3C" w14:textId="77777777" w:rsidR="00821B18" w:rsidRDefault="00821B18" w:rsidP="00BC6D11">
            <w:pPr>
              <w:spacing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C6D11">
              <w:rPr>
                <w:rFonts w:ascii="Arial" w:hAnsi="Arial" w:cs="Arial"/>
                <w:b/>
                <w:bCs/>
              </w:rPr>
              <w:t>Vnitrostátní a mezinárodní přeprava věcí</w:t>
            </w:r>
          </w:p>
          <w:tbl>
            <w:tblPr>
              <w:tblW w:w="3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7832D6" w:rsidRPr="007832D6" w14:paraId="6A9EB566" w14:textId="77777777" w:rsidTr="007832D6">
              <w:trPr>
                <w:trHeight w:val="555"/>
              </w:trPr>
              <w:tc>
                <w:tcPr>
                  <w:tcW w:w="3080" w:type="dxa"/>
                  <w:gridSpan w:val="7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000000" w:fill="BFBFBF"/>
                  <w:vAlign w:val="center"/>
                  <w:hideMark/>
                </w:tcPr>
                <w:p w14:paraId="1EACEA21" w14:textId="77777777" w:rsidR="007832D6" w:rsidRPr="007832D6" w:rsidRDefault="007832D6" w:rsidP="007832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Registrační značka (SPZ)</w:t>
                  </w:r>
                  <w:r w:rsidRPr="007832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br/>
                    <w:t>motorového vozidla</w:t>
                  </w:r>
                </w:p>
              </w:tc>
            </w:tr>
            <w:tr w:rsidR="007832D6" w:rsidRPr="007832D6" w14:paraId="2DFC74A9" w14:textId="77777777" w:rsidTr="007832D6">
              <w:trPr>
                <w:trHeight w:val="420"/>
              </w:trPr>
              <w:tc>
                <w:tcPr>
                  <w:tcW w:w="440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1F9D9" w14:textId="77777777" w:rsidR="007832D6" w:rsidRPr="007832D6" w:rsidRDefault="007832D6" w:rsidP="007832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AD3F9" w14:textId="77777777" w:rsidR="007832D6" w:rsidRPr="007832D6" w:rsidRDefault="007832D6" w:rsidP="007832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2BEA3" w14:textId="77777777" w:rsidR="007832D6" w:rsidRPr="007832D6" w:rsidRDefault="007832D6" w:rsidP="007832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8627C" w14:textId="77777777" w:rsidR="007832D6" w:rsidRPr="007832D6" w:rsidRDefault="007832D6" w:rsidP="007832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6FEC5" w14:textId="77777777" w:rsidR="007832D6" w:rsidRPr="007832D6" w:rsidRDefault="007832D6" w:rsidP="007832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8AF99" w14:textId="77777777" w:rsidR="007832D6" w:rsidRPr="007832D6" w:rsidRDefault="007832D6" w:rsidP="007832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546DD" w14:textId="77777777" w:rsidR="007832D6" w:rsidRPr="007832D6" w:rsidRDefault="007832D6" w:rsidP="007832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628C6837" w14:textId="77777777" w:rsidR="00C113DA" w:rsidRDefault="00C113DA" w:rsidP="00BC6D11">
            <w:pPr>
              <w:spacing w:line="0" w:lineRule="atLeast"/>
              <w:rPr>
                <w:rFonts w:ascii="Arial" w:hAnsi="Arial" w:cs="Arial"/>
                <w:b/>
                <w:bCs/>
              </w:rPr>
            </w:pPr>
          </w:p>
          <w:tbl>
            <w:tblPr>
              <w:tblW w:w="156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407"/>
              <w:gridCol w:w="570"/>
              <w:gridCol w:w="790"/>
              <w:gridCol w:w="2200"/>
              <w:gridCol w:w="820"/>
              <w:gridCol w:w="940"/>
              <w:gridCol w:w="861"/>
              <w:gridCol w:w="760"/>
              <w:gridCol w:w="790"/>
              <w:gridCol w:w="790"/>
              <w:gridCol w:w="2200"/>
              <w:gridCol w:w="940"/>
              <w:gridCol w:w="640"/>
              <w:gridCol w:w="940"/>
              <w:gridCol w:w="790"/>
              <w:gridCol w:w="820"/>
            </w:tblGrid>
            <w:tr w:rsidR="00E64CCD" w:rsidRPr="00E64CCD" w14:paraId="475F7C7A" w14:textId="77777777" w:rsidTr="00E64CCD">
              <w:trPr>
                <w:trHeight w:val="345"/>
              </w:trPr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3BB7FABD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bookmarkStart w:id="0" w:name="RANGE!B3:R15"/>
                  <w:proofErr w:type="spellStart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Poř</w:t>
                  </w:r>
                  <w:proofErr w:type="spellEnd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.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číslo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jízdy</w:t>
                  </w:r>
                  <w:bookmarkEnd w:id="0"/>
                </w:p>
              </w:tc>
              <w:tc>
                <w:tcPr>
                  <w:tcW w:w="940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FBFBF"/>
                  <w:hideMark/>
                </w:tcPr>
                <w:p w14:paraId="1C1B06BE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Datum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zahájení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jízdy</w:t>
                  </w:r>
                </w:p>
              </w:tc>
              <w:tc>
                <w:tcPr>
                  <w:tcW w:w="29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FBFBF"/>
                  <w:noWrap/>
                  <w:vAlign w:val="center"/>
                  <w:hideMark/>
                </w:tcPr>
                <w:p w14:paraId="53DE77F2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Odkud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18AC5F59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Země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tranzitu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27D2AA68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Hnotnost</w:t>
                  </w:r>
                  <w:proofErr w:type="spellEnd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nalože</w:t>
                  </w:r>
                  <w:proofErr w:type="spellEnd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ných</w:t>
                  </w:r>
                  <w:proofErr w:type="spellEnd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 xml:space="preserve"> věcí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57E01FC9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Druh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věcí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(</w:t>
                  </w:r>
                  <w:proofErr w:type="spellStart"/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převláda</w:t>
                  </w:r>
                  <w:proofErr w:type="spellEnd"/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jící</w:t>
                  </w:r>
                  <w:proofErr w:type="spellEnd"/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)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4C30513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Způsob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balení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74A873B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Třída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nebez</w:t>
                  </w:r>
                  <w:proofErr w:type="spellEnd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pečných</w:t>
                  </w:r>
                  <w:proofErr w:type="spellEnd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věcí</w:t>
                  </w:r>
                </w:p>
              </w:tc>
              <w:tc>
                <w:tcPr>
                  <w:tcW w:w="29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FBFBF"/>
                  <w:noWrap/>
                  <w:vAlign w:val="center"/>
                  <w:hideMark/>
                </w:tcPr>
                <w:p w14:paraId="7D6CDB72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Kam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542B90D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Hnotnost</w:t>
                  </w:r>
                  <w:proofErr w:type="spellEnd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vylože</w:t>
                  </w:r>
                  <w:proofErr w:type="spellEnd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ných</w:t>
                  </w:r>
                  <w:proofErr w:type="spellEnd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 xml:space="preserve"> věcí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2660354A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Ujeté km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53E91FAA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Počet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opako</w:t>
                  </w:r>
                  <w:proofErr w:type="spellEnd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vaných</w:t>
                  </w:r>
                  <w:proofErr w:type="spellEnd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stejných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jízd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3170970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Způsob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provozo</w:t>
                  </w:r>
                  <w:proofErr w:type="spellEnd"/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vání</w:t>
                  </w: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dopravy</w:t>
                  </w:r>
                </w:p>
              </w:tc>
            </w:tr>
            <w:tr w:rsidR="00E64CCD" w:rsidRPr="00E64CCD" w14:paraId="3D4F8E57" w14:textId="77777777" w:rsidTr="00E64CCD">
              <w:trPr>
                <w:trHeight w:val="975"/>
              </w:trPr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373B59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40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EC95CF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693BDCD2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v ČR kód</w:t>
                  </w: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kraje, v</w:t>
                  </w: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zahraničí</w:t>
                  </w: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kód státu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8934E17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 xml:space="preserve">v ČR proškrtnout, v </w:t>
                  </w: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zahraničí název města či</w:t>
                  </w: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obce nebo PSČ</w:t>
                  </w:r>
                </w:p>
              </w:tc>
              <w:tc>
                <w:tcPr>
                  <w:tcW w:w="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6278E1E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683CC7F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948F56E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EFC803B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7D060A1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5017CA71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v ČR kód</w:t>
                  </w: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kraje, v</w:t>
                  </w: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zahraničí</w:t>
                  </w: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kód státu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BBE359B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 xml:space="preserve">v ČR proškrtnout, v </w:t>
                  </w: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zahraničí název města či</w:t>
                  </w: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obce nebo PSČ</w:t>
                  </w:r>
                </w:p>
              </w:tc>
              <w:tc>
                <w:tcPr>
                  <w:tcW w:w="94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B1B4C03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BFBFBF"/>
                  <w:hideMark/>
                </w:tcPr>
                <w:p w14:paraId="313FB441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73F2FF0C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C2F5C9B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00079DA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E64CCD" w:rsidRPr="00E64CCD" w14:paraId="097A86A3" w14:textId="77777777" w:rsidTr="00E64CCD">
              <w:trPr>
                <w:trHeight w:val="705"/>
              </w:trPr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1479E5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C951B50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den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F458CBA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měsíc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4A348C0B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číselníky</w:t>
                  </w: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  <w:t>1,7</w:t>
                  </w: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ED5EFB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1961ACF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336054E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v tunách</w:t>
                  </w: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  <w:t>na 1 des.</w:t>
                  </w: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  <w:t>místo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5A765F4B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0A32B7E9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56C61C31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093466A3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číselníky</w:t>
                  </w: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  <w:t>1,7</w:t>
                  </w: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521EBB" w14:textId="77777777" w:rsidR="00E64CCD" w:rsidRPr="00E64CCD" w:rsidRDefault="00E64CCD" w:rsidP="00E64C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B71C984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v tunách</w:t>
                  </w: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  <w:t>na 1 des.</w:t>
                  </w: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  <w:t>místo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74CC822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v ČR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7A6B1DE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v zahraničí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1102729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25F37FC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5</w:t>
                  </w:r>
                </w:p>
              </w:tc>
            </w:tr>
            <w:tr w:rsidR="00E64CCD" w:rsidRPr="00E64CCD" w14:paraId="4DA733CA" w14:textId="77777777" w:rsidTr="00E64CCD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BC04E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D46CD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217D8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96620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FBD5B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01CE8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1C9BF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57994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610C4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DD531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8962B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594A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570A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F709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F13FD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EC785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927C3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E64CCD" w:rsidRPr="00E64CCD" w14:paraId="59B8C576" w14:textId="77777777" w:rsidTr="00E64CCD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A9EF5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0D6E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2053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F9F0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55770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859D9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BC4D4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AE18A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B53E3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DDC65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CD9A0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574D1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F376B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DC4E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78F9D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D47B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5DF00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E64CCD" w:rsidRPr="00E64CCD" w14:paraId="2D82A43B" w14:textId="77777777" w:rsidTr="00E64CCD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C1E21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C9ECB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4C48A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4A019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EC13D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8190D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5E409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9FEB7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D9D55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97A41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3E82E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EFB02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074D0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E176B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54521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9D3FD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651F3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E64CCD" w:rsidRPr="00E64CCD" w14:paraId="3B024C8B" w14:textId="77777777" w:rsidTr="00E64CCD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333D1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79E3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E3E50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946B8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B01DF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3A527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3742D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CC63B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D7DC9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F2BE9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4715D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DDDBE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09D83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77C1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12FFD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AD361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BFB3E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E64CCD" w:rsidRPr="00E64CCD" w14:paraId="6C75F69A" w14:textId="77777777" w:rsidTr="00E64CCD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F5439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F05D8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001F7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83A0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7A59E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96E45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83F08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6FA63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071B1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68950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E9F34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E38E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9B370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5880A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08B8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5793D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906C8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E64CCD" w:rsidRPr="00E64CCD" w14:paraId="3ACA31CD" w14:textId="77777777" w:rsidTr="00E64CCD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26AE2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B1A2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7DB0E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B9674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7CF5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9DF00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CC4CA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63F4B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6E5C7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9F2B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10DDA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D46F3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7C18E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91FEF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AC1E8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DAFF5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43034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E64CCD" w:rsidRPr="00E64CCD" w14:paraId="5461DCBE" w14:textId="77777777" w:rsidTr="00E64CCD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5696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A604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C4A00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FC37B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B2B95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3F487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8D38F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8D9BB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5D164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EF045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48C83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F6AC2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F8757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7FFE7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11EF4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D4EE9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8F312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E64CCD" w:rsidRPr="00E64CCD" w14:paraId="1A432699" w14:textId="77777777" w:rsidTr="00E64CCD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E51BF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2D55E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04DD7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71103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48D1B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65007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8E2E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580E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ECE40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B26CB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C26C4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8120E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98FA7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90184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BE492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C70AE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BB388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E64CCD" w:rsidRPr="00E64CCD" w14:paraId="0E181988" w14:textId="77777777" w:rsidTr="00E64CCD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C8C48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E71AF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C2403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E4DF8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21CDA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9B768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DCCF3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C5AA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E5A03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FF869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9AD62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D6F40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1E49C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BFFE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5027A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D001F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AA491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E64CCD" w:rsidRPr="00E64CCD" w14:paraId="30680CD3" w14:textId="77777777" w:rsidTr="00E64CCD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83B7D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F1661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A7D9F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23CAA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E21FF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AFE1E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38D81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86814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D956A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9EEA8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57349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4593D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048F6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BE101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3C2D2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5DBDD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08480" w14:textId="77777777" w:rsidR="00E64CCD" w:rsidRPr="00E64CCD" w:rsidRDefault="00E64CCD" w:rsidP="00E64C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E64CC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14:paraId="088D31C8" w14:textId="77777777" w:rsidR="00E64CCD" w:rsidRDefault="00E64CCD" w:rsidP="00BC6D11">
            <w:pPr>
              <w:spacing w:line="0" w:lineRule="atLeast"/>
              <w:rPr>
                <w:rFonts w:ascii="Arial" w:hAnsi="Arial" w:cs="Arial"/>
                <w:b/>
                <w:bCs/>
              </w:rPr>
            </w:pPr>
          </w:p>
          <w:tbl>
            <w:tblPr>
              <w:tblW w:w="156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407"/>
              <w:gridCol w:w="570"/>
              <w:gridCol w:w="790"/>
              <w:gridCol w:w="2200"/>
              <w:gridCol w:w="820"/>
              <w:gridCol w:w="940"/>
              <w:gridCol w:w="861"/>
              <w:gridCol w:w="760"/>
              <w:gridCol w:w="790"/>
              <w:gridCol w:w="790"/>
              <w:gridCol w:w="2200"/>
              <w:gridCol w:w="940"/>
              <w:gridCol w:w="640"/>
              <w:gridCol w:w="940"/>
              <w:gridCol w:w="790"/>
              <w:gridCol w:w="820"/>
            </w:tblGrid>
            <w:tr w:rsidR="00B0465C" w:rsidRPr="00B0465C" w14:paraId="7EFD42DA" w14:textId="77777777" w:rsidTr="00B0465C">
              <w:trPr>
                <w:trHeight w:val="345"/>
              </w:trPr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0622E42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lastRenderedPageBreak/>
                    <w:t>Poř</w:t>
                  </w:r>
                  <w:proofErr w:type="spellEnd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.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číslo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jízdy</w:t>
                  </w:r>
                </w:p>
              </w:tc>
              <w:tc>
                <w:tcPr>
                  <w:tcW w:w="940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FBFBF"/>
                  <w:hideMark/>
                </w:tcPr>
                <w:p w14:paraId="03974F7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Datum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zahájení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jízdy</w:t>
                  </w:r>
                </w:p>
              </w:tc>
              <w:tc>
                <w:tcPr>
                  <w:tcW w:w="29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FBFBF"/>
                  <w:noWrap/>
                  <w:vAlign w:val="center"/>
                  <w:hideMark/>
                </w:tcPr>
                <w:p w14:paraId="5ED02A8C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Odkud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72FD1E0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Země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tranzitu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73765606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Hnotnost</w:t>
                  </w:r>
                  <w:proofErr w:type="spellEnd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nalože</w:t>
                  </w:r>
                  <w:proofErr w:type="spellEnd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ných</w:t>
                  </w:r>
                  <w:proofErr w:type="spellEnd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 xml:space="preserve"> věcí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1DCF0FB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Druh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věcí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(</w:t>
                  </w:r>
                  <w:proofErr w:type="spellStart"/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převláda</w:t>
                  </w:r>
                  <w:proofErr w:type="spellEnd"/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jící</w:t>
                  </w:r>
                  <w:proofErr w:type="spellEnd"/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)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2B9A390B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Způsob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balení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568B2DD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Třída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nebez</w:t>
                  </w:r>
                  <w:proofErr w:type="spellEnd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pečných</w:t>
                  </w:r>
                  <w:proofErr w:type="spellEnd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věcí</w:t>
                  </w:r>
                </w:p>
              </w:tc>
              <w:tc>
                <w:tcPr>
                  <w:tcW w:w="29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FBFBF"/>
                  <w:noWrap/>
                  <w:vAlign w:val="center"/>
                  <w:hideMark/>
                </w:tcPr>
                <w:p w14:paraId="346B737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Kam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19388F1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Hnotnost</w:t>
                  </w:r>
                  <w:proofErr w:type="spellEnd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vylože</w:t>
                  </w:r>
                  <w:proofErr w:type="spellEnd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ných</w:t>
                  </w:r>
                  <w:proofErr w:type="spellEnd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 xml:space="preserve"> věcí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29D550E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Ujeté km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778E4E1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Počet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opako</w:t>
                  </w:r>
                  <w:proofErr w:type="spellEnd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vaných</w:t>
                  </w:r>
                  <w:proofErr w:type="spellEnd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stejných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jízd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2956B8D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Způsob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provozo</w:t>
                  </w:r>
                  <w:proofErr w:type="spellEnd"/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vání</w:t>
                  </w: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br/>
                    <w:t>dopravy</w:t>
                  </w:r>
                </w:p>
              </w:tc>
            </w:tr>
            <w:tr w:rsidR="00B0465C" w:rsidRPr="00B0465C" w14:paraId="7FD01594" w14:textId="77777777" w:rsidTr="00B0465C">
              <w:trPr>
                <w:trHeight w:val="975"/>
              </w:trPr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FA9AFB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40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187DB4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1F9B392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v ČR kód</w:t>
                  </w: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kraje, v</w:t>
                  </w: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zahraničí</w:t>
                  </w: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kód státu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20EC9A6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 xml:space="preserve">v ČR proškrtnout, v </w:t>
                  </w: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zahraničí název města či</w:t>
                  </w: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obce nebo PSČ</w:t>
                  </w:r>
                </w:p>
              </w:tc>
              <w:tc>
                <w:tcPr>
                  <w:tcW w:w="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FEC70AF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CABA871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069B9BE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075475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B4013AC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643FAFC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v ČR kód</w:t>
                  </w: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kraje, v</w:t>
                  </w: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zahraničí</w:t>
                  </w: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kód státu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A47870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 xml:space="preserve">v ČR proškrtnout, v </w:t>
                  </w: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zahraničí název města či</w:t>
                  </w: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obce nebo PSČ</w:t>
                  </w:r>
                </w:p>
              </w:tc>
              <w:tc>
                <w:tcPr>
                  <w:tcW w:w="94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1550DF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BFBFBF"/>
                  <w:hideMark/>
                </w:tcPr>
                <w:p w14:paraId="3DCC4FC2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621C89A9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BD9FD78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4DDE611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B0465C" w:rsidRPr="00B0465C" w14:paraId="5AAEBBE6" w14:textId="77777777" w:rsidTr="00B0465C">
              <w:trPr>
                <w:trHeight w:val="705"/>
              </w:trPr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D8D542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57A46F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den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F01C45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měsíc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11D6A13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číselníky</w:t>
                  </w: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  <w:t>1,7</w:t>
                  </w: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F47441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4A1CCC5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DD6E5B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v tunách</w:t>
                  </w: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  <w:t>na 1 des.</w:t>
                  </w: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  <w:t>místo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4837705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11DE027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0D124E6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12577D5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číselníky</w:t>
                  </w: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  <w:t>1,7</w:t>
                  </w: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707954" w14:textId="77777777" w:rsidR="00B0465C" w:rsidRPr="00B0465C" w:rsidRDefault="00B0465C" w:rsidP="00B046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12EB559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v tunách</w:t>
                  </w: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  <w:t>na 1 des.</w:t>
                  </w: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  <w:t>místo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94080E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v ČR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A9D734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v zahraničí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355C83CC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14:paraId="3938FF8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5</w:t>
                  </w:r>
                </w:p>
              </w:tc>
            </w:tr>
            <w:tr w:rsidR="00B0465C" w:rsidRPr="00B0465C" w14:paraId="31A85511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B3DB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AB90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8C94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DDE0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B0EA6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DF64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E0B4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3D54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9AB8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656B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9DAA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57A7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87D4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BCAD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25C9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72B0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A966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73204715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445B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4585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D3AD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86B3B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697B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6324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4751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CA0E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5F54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F1DC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525B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5BF7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E2E9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E16EB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21AD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BE83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9795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3F022B6D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3D9FB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E34A6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67C3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79DB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9A88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32E6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87D8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3EA3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C77A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7F6D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4C15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AD5E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D56A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182E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6DF8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95C0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CAEF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178B3D2D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8D6A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0A22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8D2C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B3A2B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3529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48AA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8F98C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A3C8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0407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5C4A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6606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D6DE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DA43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08F8C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F939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F299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B056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6DBD5606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6AB7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C859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EB74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9A6BB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E5DE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443A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4190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05C8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AC27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25E9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486A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E716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2951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DED8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DC54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63D4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AFDF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4EE1676F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A22F6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BF7BC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B9BE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88DA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F74B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CA48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FF2E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5920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107A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EEF4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E425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3213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E7506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C67E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B0B8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5B7CC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8D5D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71B12195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9F99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9281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4CFF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AA14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AE2C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A19E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F615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644E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F681C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9A12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7809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C5E7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0FDF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C5E9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5FA5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083A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7D7D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4014A5B2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24B5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105F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EF23B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F93E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AEAC6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D9B8C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5401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8CAB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47FF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E82F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251C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7633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5B90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8140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59CF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2DD8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9A0A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6AE73DCD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569A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2997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61876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5438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D6C8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8B3D6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7CED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6ED7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1B70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6EFC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A025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84AB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77EDC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AAE16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57EF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4EF6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0E6E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1708698B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AD46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3B29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5FFCC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32BD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6E00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D5A7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44C9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C048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621DB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DA99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020A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1B13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838D6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949E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3F20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83C8C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7B06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555AB999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5BD7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201A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7315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C111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7CA2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3730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03E6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739C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170C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F323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6583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3604B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1F22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3213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D7E5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59D4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EE74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295EFDDF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F0EB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3ED5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566F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CFB3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D1CE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ABA2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4947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1078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9AB0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2996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42CA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1146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77DD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4831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4FFB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2CF8B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0ECF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0CB72068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E147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361B6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8461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63C1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D41A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CC66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4981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A89A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EF44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F0FE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1FA4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AEB6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4B88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93B5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72A7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4DC3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1F52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10C238B9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2E89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17BD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7B2A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E881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6B94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E04F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0AE4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B998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D12C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539C6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63B97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907D1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DAF5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CBBA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8CD9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3E95B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C172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41724D77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6D21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6C81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737B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0DF5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3E19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3574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7C8FB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639F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BCC5F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C1F19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1B99A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A39A3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2033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36A5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37F8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FEB1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A4F56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B0465C" w:rsidRPr="00B0465C" w14:paraId="71670F88" w14:textId="77777777" w:rsidTr="00B0465C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2A30C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5F4E0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0165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5965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665B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A22C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6318B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7933D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85AA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AD48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7C4F5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BF8B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08AB8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6AEAE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80A2C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B2654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A5762" w14:textId="77777777" w:rsidR="00B0465C" w:rsidRPr="00B0465C" w:rsidRDefault="00B0465C" w:rsidP="00B046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0465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14:paraId="622AA764" w14:textId="2FD56787" w:rsidR="00B0465C" w:rsidRPr="00BC6D11" w:rsidRDefault="00B0465C" w:rsidP="00BC6D11">
            <w:pPr>
              <w:spacing w:line="0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E01BFC" w:rsidRPr="00BC6D11" w14:paraId="6B5A794E" w14:textId="77777777" w:rsidTr="00AE680A">
        <w:trPr>
          <w:trHeight w:val="538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0B2C3B26" w14:textId="3E63994D" w:rsidR="00E01BFC" w:rsidRDefault="00E01BFC" w:rsidP="00AE680A">
            <w:pPr>
              <w:rPr>
                <w:rFonts w:ascii="Arial" w:hAnsi="Arial" w:cs="Arial"/>
                <w:b/>
                <w:bCs/>
              </w:rPr>
            </w:pPr>
            <w:r w:rsidRPr="00BC6D11">
              <w:rPr>
                <w:rFonts w:ascii="Arial" w:hAnsi="Arial" w:cs="Arial"/>
                <w:b/>
                <w:bCs/>
              </w:rPr>
              <w:lastRenderedPageBreak/>
              <w:t xml:space="preserve">Příloha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  <w:p w14:paraId="3AE5D987" w14:textId="77777777" w:rsidR="00E01BFC" w:rsidRPr="00BC6D11" w:rsidRDefault="00E01BFC" w:rsidP="00AE680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9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ED6D6C7" w14:textId="77777777" w:rsidR="00E01BFC" w:rsidRPr="00BC6D11" w:rsidRDefault="00E01BFC" w:rsidP="00AE680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FA55C1" w14:textId="77777777" w:rsidR="00E01BFC" w:rsidRPr="00BC6D11" w:rsidRDefault="00E01BFC" w:rsidP="00AE680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C6D11">
              <w:rPr>
                <w:rFonts w:ascii="Arial" w:hAnsi="Arial" w:cs="Arial"/>
                <w:b/>
                <w:bCs/>
              </w:rPr>
              <w:t>Dop</w:t>
            </w:r>
            <w:proofErr w:type="spellEnd"/>
            <w:r w:rsidRPr="00BC6D11">
              <w:rPr>
                <w:rFonts w:ascii="Arial" w:hAnsi="Arial" w:cs="Arial"/>
                <w:b/>
                <w:bCs/>
              </w:rPr>
              <w:t xml:space="preserve"> (MD) 2-99</w:t>
            </w:r>
          </w:p>
        </w:tc>
        <w:tc>
          <w:tcPr>
            <w:tcW w:w="112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8B88F33" w14:textId="77777777" w:rsidR="00E01BFC" w:rsidRPr="00BC6D11" w:rsidRDefault="00E01BFC" w:rsidP="00AE680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1BFC" w:rsidRPr="00BC6D11" w14:paraId="4D9617EE" w14:textId="77777777" w:rsidTr="00AE680A">
        <w:tc>
          <w:tcPr>
            <w:tcW w:w="16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ECA71E" w14:textId="0E7FEC69" w:rsidR="00E01BFC" w:rsidRDefault="00E01BFC" w:rsidP="00AE680A">
            <w:pPr>
              <w:spacing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C6D11">
              <w:rPr>
                <w:rFonts w:ascii="Arial" w:hAnsi="Arial" w:cs="Arial"/>
                <w:b/>
                <w:bCs/>
              </w:rPr>
              <w:t xml:space="preserve">Výkaz pro výběrové šetření vozidel v silniční nákladní dopravě </w:t>
            </w:r>
            <w:r w:rsidR="00E25AF7">
              <w:rPr>
                <w:rFonts w:ascii="Arial" w:hAnsi="Arial" w:cs="Arial"/>
                <w:b/>
                <w:bCs/>
              </w:rPr>
              <w:t>2026</w:t>
            </w:r>
          </w:p>
          <w:p w14:paraId="79D3CE16" w14:textId="77777777" w:rsidR="00E01BFC" w:rsidRPr="00BC6D11" w:rsidRDefault="00E01BFC" w:rsidP="00AE680A">
            <w:pPr>
              <w:spacing w:line="0" w:lineRule="atLeast"/>
              <w:ind w:right="-10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1BFC" w:rsidRPr="00BC6D11" w14:paraId="0EE97267" w14:textId="77777777" w:rsidTr="00AE680A">
        <w:tc>
          <w:tcPr>
            <w:tcW w:w="16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AEEFDB" w14:textId="77777777" w:rsidR="00E01BFC" w:rsidRPr="00E01BFC" w:rsidRDefault="00E01BFC" w:rsidP="00E01BFC">
            <w:pPr>
              <w:spacing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01BFC">
              <w:rPr>
                <w:rFonts w:ascii="Arial" w:hAnsi="Arial" w:cs="Arial"/>
                <w:b/>
                <w:bCs/>
              </w:rPr>
              <w:t>Vnitrostátní přepravy věcí s více než 4 různými místy nakládky/vykládky</w:t>
            </w:r>
          </w:p>
          <w:p w14:paraId="1220DBB5" w14:textId="6DE97B47" w:rsidR="00E01BFC" w:rsidRDefault="00E01BFC" w:rsidP="00E01BFC">
            <w:pPr>
              <w:spacing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01BFC">
              <w:rPr>
                <w:rFonts w:ascii="Arial" w:hAnsi="Arial" w:cs="Arial"/>
                <w:b/>
                <w:bCs/>
              </w:rPr>
              <w:t xml:space="preserve">při jedné jízdě vozidla (soupravy), </w:t>
            </w:r>
            <w:proofErr w:type="spellStart"/>
            <w:r w:rsidRPr="00E01BFC">
              <w:rPr>
                <w:rFonts w:ascii="Arial" w:hAnsi="Arial" w:cs="Arial"/>
                <w:b/>
                <w:bCs/>
              </w:rPr>
              <w:t>rozvozné</w:t>
            </w:r>
            <w:proofErr w:type="spellEnd"/>
            <w:r w:rsidRPr="00E01BFC">
              <w:rPr>
                <w:rFonts w:ascii="Arial" w:hAnsi="Arial" w:cs="Arial"/>
                <w:b/>
                <w:bCs/>
              </w:rPr>
              <w:t xml:space="preserve"> a svozné okruhy</w:t>
            </w:r>
          </w:p>
          <w:tbl>
            <w:tblPr>
              <w:tblW w:w="3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</w:tblGrid>
            <w:tr w:rsidR="00E01BFC" w:rsidRPr="007832D6" w14:paraId="44BEDE94" w14:textId="77777777" w:rsidTr="00AE680A">
              <w:trPr>
                <w:trHeight w:val="555"/>
              </w:trPr>
              <w:tc>
                <w:tcPr>
                  <w:tcW w:w="3080" w:type="dxa"/>
                  <w:gridSpan w:val="7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000000" w:fill="BFBFBF"/>
                  <w:vAlign w:val="center"/>
                  <w:hideMark/>
                </w:tcPr>
                <w:p w14:paraId="119964DB" w14:textId="77777777" w:rsidR="00E01BFC" w:rsidRPr="007832D6" w:rsidRDefault="00E01BFC" w:rsidP="00AE680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Registrační značka (SPZ)</w:t>
                  </w:r>
                  <w:r w:rsidRPr="007832D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br/>
                    <w:t>motorového vozidla</w:t>
                  </w:r>
                </w:p>
              </w:tc>
            </w:tr>
            <w:tr w:rsidR="00E01BFC" w:rsidRPr="007832D6" w14:paraId="472C4846" w14:textId="77777777" w:rsidTr="00AE680A">
              <w:trPr>
                <w:trHeight w:val="420"/>
              </w:trPr>
              <w:tc>
                <w:tcPr>
                  <w:tcW w:w="440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DB65E" w14:textId="77777777" w:rsidR="00E01BFC" w:rsidRPr="007832D6" w:rsidRDefault="00E01BFC" w:rsidP="00AE68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A35DA" w14:textId="77777777" w:rsidR="00E01BFC" w:rsidRPr="007832D6" w:rsidRDefault="00E01BFC" w:rsidP="00AE68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0AFC9" w14:textId="77777777" w:rsidR="00E01BFC" w:rsidRPr="007832D6" w:rsidRDefault="00E01BFC" w:rsidP="00AE68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45F59" w14:textId="77777777" w:rsidR="00E01BFC" w:rsidRPr="007832D6" w:rsidRDefault="00E01BFC" w:rsidP="00AE68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AD569" w14:textId="77777777" w:rsidR="00E01BFC" w:rsidRPr="007832D6" w:rsidRDefault="00E01BFC" w:rsidP="00AE68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A158D" w14:textId="77777777" w:rsidR="00E01BFC" w:rsidRPr="007832D6" w:rsidRDefault="00E01BFC" w:rsidP="00AE68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9BE75" w14:textId="77777777" w:rsidR="00E01BFC" w:rsidRPr="007832D6" w:rsidRDefault="00E01BFC" w:rsidP="00AE68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32D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08DD80FF" w14:textId="77777777" w:rsidR="00E01BFC" w:rsidRDefault="00E01BFC" w:rsidP="00AE680A">
            <w:pPr>
              <w:spacing w:line="0" w:lineRule="atLeast"/>
              <w:rPr>
                <w:rFonts w:ascii="Arial" w:hAnsi="Arial" w:cs="Arial"/>
                <w:b/>
                <w:bCs/>
              </w:rPr>
            </w:pPr>
          </w:p>
          <w:tbl>
            <w:tblPr>
              <w:tblW w:w="15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605"/>
              <w:gridCol w:w="834"/>
              <w:gridCol w:w="834"/>
              <w:gridCol w:w="968"/>
              <w:gridCol w:w="1078"/>
              <w:gridCol w:w="854"/>
              <w:gridCol w:w="853"/>
              <w:gridCol w:w="1093"/>
              <w:gridCol w:w="938"/>
              <w:gridCol w:w="974"/>
              <w:gridCol w:w="818"/>
              <w:gridCol w:w="837"/>
              <w:gridCol w:w="1054"/>
              <w:gridCol w:w="950"/>
              <w:gridCol w:w="855"/>
              <w:gridCol w:w="818"/>
              <w:gridCol w:w="817"/>
            </w:tblGrid>
            <w:tr w:rsidR="00C10FD2" w:rsidRPr="00C10FD2" w14:paraId="01C9F7A3" w14:textId="77777777" w:rsidTr="00C10FD2">
              <w:trPr>
                <w:trHeight w:val="345"/>
              </w:trPr>
              <w:tc>
                <w:tcPr>
                  <w:tcW w:w="651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0E50677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bookmarkStart w:id="1" w:name="RANGE!B3:S15"/>
                  <w:r w:rsidRPr="00C10F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Jízda vozidla (soupravy)</w:t>
                  </w:r>
                  <w:bookmarkEnd w:id="1"/>
                </w:p>
              </w:tc>
              <w:tc>
                <w:tcPr>
                  <w:tcW w:w="466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3D9E392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Rozvoz věcí</w:t>
                  </w:r>
                </w:p>
              </w:tc>
              <w:tc>
                <w:tcPr>
                  <w:tcW w:w="448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7A03E08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Svoz věcí</w:t>
                  </w:r>
                </w:p>
              </w:tc>
            </w:tr>
            <w:tr w:rsidR="00C10FD2" w:rsidRPr="00C10FD2" w14:paraId="655262C6" w14:textId="77777777" w:rsidTr="00C10FD2">
              <w:trPr>
                <w:trHeight w:val="1155"/>
              </w:trPr>
              <w:tc>
                <w:tcPr>
                  <w:tcW w:w="12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BFBFBF"/>
                  <w:hideMark/>
                </w:tcPr>
                <w:p w14:paraId="3C2DD21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datum zahájení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jízdy vozidla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44E1F78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výchozí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kraj v ČR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2BE1DCD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cílový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kraj v ČR</w:t>
                  </w:r>
                </w:p>
              </w:tc>
              <w:tc>
                <w:tcPr>
                  <w:tcW w:w="19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BFBFBF"/>
                  <w:hideMark/>
                </w:tcPr>
                <w:p w14:paraId="12E22C6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celkem ujeté kilometry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jedné jízdě nebo jednom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rozvozném</w:t>
                  </w:r>
                  <w:proofErr w:type="spellEnd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/ svozném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okruhu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09CE2E6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způsob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provozo</w:t>
                  </w:r>
                  <w:proofErr w:type="spellEnd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vání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dopravy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5D70E1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typ jízdy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66447F0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celková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hmotnost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věcí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rozvozu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6CCA980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počet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zastávek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všech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vykládkách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3337D00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druh věcí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při rozvozu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7F34D4C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způsob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balení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rozvozu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8D43C5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třída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nebez</w:t>
                  </w:r>
                  <w:proofErr w:type="spellEnd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pečných</w:t>
                  </w:r>
                  <w:proofErr w:type="spellEnd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věcí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rozvozu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711B083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celková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hmotnost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věcí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svozu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35169AB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počet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zastávek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všech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nakládkách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3F3B3B9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druh věcí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při svozu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5E6933F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způsob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balení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svozu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04FC7CF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třída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nebez</w:t>
                  </w:r>
                  <w:proofErr w:type="spellEnd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pečných</w:t>
                  </w:r>
                  <w:proofErr w:type="spellEnd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věcí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svozu</w:t>
                  </w:r>
                </w:p>
              </w:tc>
            </w:tr>
            <w:tr w:rsidR="00C10FD2" w:rsidRPr="00C10FD2" w14:paraId="0330286C" w14:textId="77777777" w:rsidTr="00C10FD2">
              <w:trPr>
                <w:trHeight w:val="39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24A4205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den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77A993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měsíc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5543EA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BF5441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B413C7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prázdné</w:t>
                  </w:r>
                  <w:r w:rsidRPr="00C10FD2">
                    <w:rPr>
                      <w:rFonts w:ascii="Arial" w:eastAsia="Times New Roman" w:hAnsi="Arial" w:cs="Arial"/>
                      <w:color w:val="BFBFBF"/>
                      <w:sz w:val="16"/>
                      <w:szCs w:val="16"/>
                      <w:lang w:eastAsia="cs-CZ"/>
                    </w:rPr>
                    <w:t>j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km</w:t>
                  </w:r>
                  <w:proofErr w:type="spellEnd"/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0BA21A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ložené km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6FA933B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5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4931FAF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6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1D7525B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v tunách na 1 des. místo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23433A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*)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17AF19B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2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379445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3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4E406BF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4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1879D35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v tunách na 1 des. místo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14ACB14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*)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01ABFD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2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D3FB33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3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6FCC143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4</w:t>
                  </w:r>
                </w:p>
              </w:tc>
            </w:tr>
            <w:tr w:rsidR="00C10FD2" w:rsidRPr="00C10FD2" w14:paraId="50CAA691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B71C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7CDA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8AC7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E6C8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5B86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026F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328D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1D36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7414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0F3A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F140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EF36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D9BF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5979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4760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1015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E8C0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DCAD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4AC79106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4DF1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E799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AD38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25EE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0857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BDD4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49A2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9935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6690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7945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1EDC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B92A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5123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7A44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57C9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9E6C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6468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D007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19F3D3F6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36B1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F84D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88DF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A1BD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BA16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D095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C75F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7893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8953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157B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DECC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07E9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4E52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71C5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84C3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1B74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1B11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4322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7BA39D80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7522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71DC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D0D1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C09F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8189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3042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2728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1822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A364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2340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2439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7ABE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BAC8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622B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F7DE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D1D0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015F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6D4E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28372CFF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E3F0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5797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1965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20FE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7F70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C2AD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48AD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03DC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F51B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F93F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BDEB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CF67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80C1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4DEE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7B96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17A5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E489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3E0E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448F8C41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605E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C816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C044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D382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F8BD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41A4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0328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EB20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028E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E23E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308E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8D55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E360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AFA3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DE3C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7197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7AB9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F7C4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7E85C535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478F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2B13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672D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14BD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87DB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B5E8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6F9E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CD81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BFDA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D86D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BBEC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2B7C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02A5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4895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6C57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2832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D709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618E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0B56BD5D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B6F0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015A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C3A2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EEB3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3688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E46C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D450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E4BD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FCA8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94D9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2B50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7D49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27E4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3BEE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F11C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A278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A77C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0CC3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2B203647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B3D6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0519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7FE2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D08C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5F35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5038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64C3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65D2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F869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B334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A541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93D3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E43A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6C50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2339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2776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BB05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7DDA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36DC8372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F020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CD3C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4627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2306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853C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21FF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1A63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36C1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5B65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0421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3CE6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16CA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12D0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9963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4EE6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A121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5238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0885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</w:tbl>
          <w:p w14:paraId="389706BD" w14:textId="77777777" w:rsidR="00E01BFC" w:rsidRDefault="00C10FD2" w:rsidP="00AE680A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  <w:r w:rsidRPr="00C10FD2">
              <w:rPr>
                <w:rFonts w:ascii="Arial" w:hAnsi="Arial" w:cs="Arial"/>
                <w:sz w:val="16"/>
                <w:szCs w:val="16"/>
              </w:rPr>
              <w:t xml:space="preserve"> *) jestliže během </w:t>
            </w:r>
            <w:proofErr w:type="spellStart"/>
            <w:r w:rsidRPr="00C10FD2">
              <w:rPr>
                <w:rFonts w:ascii="Arial" w:hAnsi="Arial" w:cs="Arial"/>
                <w:sz w:val="16"/>
                <w:szCs w:val="16"/>
              </w:rPr>
              <w:t>rozvozného</w:t>
            </w:r>
            <w:proofErr w:type="spellEnd"/>
            <w:r w:rsidRPr="00C10FD2">
              <w:rPr>
                <w:rFonts w:ascii="Arial" w:hAnsi="Arial" w:cs="Arial"/>
                <w:sz w:val="16"/>
                <w:szCs w:val="16"/>
              </w:rPr>
              <w:t>/svozného okruhu dojde k více než 20 zastávkám, zapište písmeno “M“ (jako mnoho)</w:t>
            </w:r>
          </w:p>
          <w:p w14:paraId="7CBB9C63" w14:textId="77777777" w:rsidR="00C10FD2" w:rsidRDefault="00C10FD2" w:rsidP="00AE680A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41933FA" w14:textId="77777777" w:rsidR="00C10FD2" w:rsidRDefault="00C10FD2" w:rsidP="00AE680A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5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605"/>
              <w:gridCol w:w="834"/>
              <w:gridCol w:w="834"/>
              <w:gridCol w:w="968"/>
              <w:gridCol w:w="1078"/>
              <w:gridCol w:w="854"/>
              <w:gridCol w:w="853"/>
              <w:gridCol w:w="1093"/>
              <w:gridCol w:w="938"/>
              <w:gridCol w:w="974"/>
              <w:gridCol w:w="818"/>
              <w:gridCol w:w="837"/>
              <w:gridCol w:w="1054"/>
              <w:gridCol w:w="950"/>
              <w:gridCol w:w="855"/>
              <w:gridCol w:w="818"/>
              <w:gridCol w:w="817"/>
            </w:tblGrid>
            <w:tr w:rsidR="00C10FD2" w:rsidRPr="00C10FD2" w14:paraId="45117AC2" w14:textId="77777777" w:rsidTr="00C10FD2">
              <w:trPr>
                <w:trHeight w:val="345"/>
              </w:trPr>
              <w:tc>
                <w:tcPr>
                  <w:tcW w:w="651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6EC9510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lastRenderedPageBreak/>
                    <w:t>Jízda vozidla (soupravy)</w:t>
                  </w:r>
                </w:p>
              </w:tc>
              <w:tc>
                <w:tcPr>
                  <w:tcW w:w="466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3C36D9A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Rozvoz věcí</w:t>
                  </w:r>
                </w:p>
              </w:tc>
              <w:tc>
                <w:tcPr>
                  <w:tcW w:w="448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14:paraId="1F48C09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Svoz věcí</w:t>
                  </w:r>
                </w:p>
              </w:tc>
            </w:tr>
            <w:tr w:rsidR="00C10FD2" w:rsidRPr="00C10FD2" w14:paraId="68ED3488" w14:textId="77777777" w:rsidTr="00C10FD2">
              <w:trPr>
                <w:trHeight w:val="1155"/>
              </w:trPr>
              <w:tc>
                <w:tcPr>
                  <w:tcW w:w="12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BFBFBF"/>
                  <w:hideMark/>
                </w:tcPr>
                <w:p w14:paraId="4A9F41C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datum zahájení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jízdy vozidla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5AAAB52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výchozí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kraj v ČR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61F44E7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cílový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kraj v ČR</w:t>
                  </w:r>
                </w:p>
              </w:tc>
              <w:tc>
                <w:tcPr>
                  <w:tcW w:w="19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BFBFBF"/>
                  <w:hideMark/>
                </w:tcPr>
                <w:p w14:paraId="74722482" w14:textId="3DA6F9B6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celkem ujeté kilometry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jedné jízdě nebo jednom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rozvozném</w:t>
                  </w:r>
                  <w:proofErr w:type="spellEnd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/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 xml:space="preserve"> 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svozném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okruhu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59EF78C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způsob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provozo</w:t>
                  </w:r>
                  <w:proofErr w:type="spellEnd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vání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dopravy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2FA27C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typ jízdy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61D4552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celková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hmotnost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věcí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rozvozu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29D2C56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počet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zastávek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všech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vykládkách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15EBE84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druh věcí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při rozvozu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163A6F7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způsob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balení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rozvozu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AD2FE3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třída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nebez</w:t>
                  </w:r>
                  <w:proofErr w:type="spellEnd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pečných</w:t>
                  </w:r>
                  <w:proofErr w:type="spellEnd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věcí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rozvozu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6B70A4C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celková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hmotnost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věcí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svozu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5B6F5E9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počet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zastávek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všech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nakládkách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5A8C5BC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druh věcí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při svozu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55A9155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způsob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balení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svozu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52A3973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třída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nebez</w:t>
                  </w:r>
                  <w:proofErr w:type="spellEnd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-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proofErr w:type="spellStart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pečných</w:t>
                  </w:r>
                  <w:proofErr w:type="spellEnd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věcí při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br/>
                    <w:t>svozu</w:t>
                  </w:r>
                </w:p>
              </w:tc>
            </w:tr>
            <w:tr w:rsidR="00C10FD2" w:rsidRPr="00C10FD2" w14:paraId="771E9F46" w14:textId="77777777" w:rsidTr="00C10FD2">
              <w:trPr>
                <w:trHeight w:val="39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6F05228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den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30AFFD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měsíc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806CBA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7C0987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2A7022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prázdné</w:t>
                  </w:r>
                  <w:r w:rsidRPr="00C10FD2">
                    <w:rPr>
                      <w:rFonts w:ascii="Arial" w:eastAsia="Times New Roman" w:hAnsi="Arial" w:cs="Arial"/>
                      <w:color w:val="BFBFBF"/>
                      <w:sz w:val="16"/>
                      <w:szCs w:val="16"/>
                      <w:lang w:eastAsia="cs-CZ"/>
                    </w:rPr>
                    <w:t>j</w:t>
                  </w: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km</w:t>
                  </w:r>
                  <w:proofErr w:type="spellEnd"/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1C0A469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ložené km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143FAE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5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37FE6D0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6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6A8927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v tunách na 1 des. místo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C077D3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*)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65B008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2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C30A77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3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619476C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4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179EDE7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v tunách na 1 des. místo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4C900A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*)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6E29D6F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2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628773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3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6972E09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číselník 4</w:t>
                  </w:r>
                </w:p>
              </w:tc>
            </w:tr>
            <w:tr w:rsidR="00C10FD2" w:rsidRPr="00C10FD2" w14:paraId="19B2C189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136E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3A96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7003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09E2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09D1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6F0B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D7E4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1ABC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6D5A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FD0B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612C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A6B0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7C6A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BC9F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0849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A751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B831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20EE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2A3DB0D3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763C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BE6A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C0C8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86C0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641F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D2AE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46E3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3E1B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7A8E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7D4A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5D49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ABC5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7401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D72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1D09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C913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AD85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A961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45D7E6E9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563C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1639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68EB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CF94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44F5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3C28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B52D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513B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2FE2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CAC0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0798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36A5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26E5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F829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231F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40A1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46FF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865D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27D60A05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2518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DD26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D7BA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DA56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E9A3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EDBE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67E3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5BDC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E706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B1BF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C0EC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F7F1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AB7C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8DF6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030C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C873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BBD3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6D35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3061F3FC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B26C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A71C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C044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D3D4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5E2E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EA4A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EF08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F74A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A977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25D1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93A0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40B1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B38F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4547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9F83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3D6F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A366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6706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4457B537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9CD9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1A2F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536D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5CBE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BD85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7A51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596F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D1DE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10C2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BD07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A3EB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52DF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0AEF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47AC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7816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C4D8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6BFE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C0F6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3EF17820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FCDC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734F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805E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759C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B8EC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1CC6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A556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BBBD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21C5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7264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358D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4FA8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C5B5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834C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E786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E291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C16C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2909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0740E60E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A2ED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4491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601A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94F6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750E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7496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85AC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E502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641F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E3B8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DD7D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E6FB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03E8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ACD3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F24C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2947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5D56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95B5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32CF5148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6605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A6E0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BD18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1A00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4F5A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1AC1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4AC3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F0E4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4576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AA49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95DA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B4C0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0796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DCAC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9A2F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CBF3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F3A6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144F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4773B634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E0EB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89C3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CBF5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6628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D8AD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31DE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E5C8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FFFA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EAED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7130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0C21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3A79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0B8D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F4B4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68C8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8D17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84FD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CD3B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46643797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1B9B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F612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DDDD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388E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8921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93ED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D261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ADB4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A2E7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593F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AA44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C219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063E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4B56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F5A2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3479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D49A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EC26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62D0339A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57DB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4918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EA1E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71DC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E079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579A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8E10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E59F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EDD1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5365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37AA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555F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F19B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AD54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5D7E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9304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D1E4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0775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4B038AD0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88ED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D67B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F95A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C921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D4A3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4A28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BF5A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ADA2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F307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3A84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AFA6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599D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A8A3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54F0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57A5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40BD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6161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A16A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046E422E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1235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6331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231A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78DB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55CC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6402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8C335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59F5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DE92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73BC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C8E9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62BA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4F9A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B96D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7E33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4BF13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30CC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CFB3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786F9C7B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D7FF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38C8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3412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6756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3490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5BCE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CD39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D3FD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7C12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8B92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4B0F1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4CCD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426C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0A11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0F8D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7829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981B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33A48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C10FD2" w:rsidRPr="00C10FD2" w14:paraId="2C211DEF" w14:textId="77777777" w:rsidTr="00C10FD2">
              <w:trPr>
                <w:trHeight w:val="540"/>
              </w:trPr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30557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0DD5A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8C48C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91CA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C2A4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F8F5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A950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435FD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7FBD6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4FAD0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6CEA2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20B3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5528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C40E4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22C9E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66F4F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8EF3B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E99D9" w14:textId="77777777" w:rsidR="00C10FD2" w:rsidRPr="00C10FD2" w:rsidRDefault="00C10FD2" w:rsidP="00C10F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C10F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</w:tbl>
          <w:p w14:paraId="256781C0" w14:textId="64DA458C" w:rsidR="00C10FD2" w:rsidRPr="00C10FD2" w:rsidRDefault="00C10FD2" w:rsidP="00AE680A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  <w:r w:rsidRPr="00C10FD2">
              <w:rPr>
                <w:rFonts w:ascii="Arial" w:hAnsi="Arial" w:cs="Arial"/>
                <w:sz w:val="16"/>
                <w:szCs w:val="16"/>
              </w:rPr>
              <w:t>*</w:t>
            </w:r>
            <w:proofErr w:type="gramStart"/>
            <w:r w:rsidRPr="00C10FD2">
              <w:rPr>
                <w:rFonts w:ascii="Arial" w:hAnsi="Arial" w:cs="Arial"/>
                <w:sz w:val="16"/>
                <w:szCs w:val="16"/>
              </w:rPr>
              <w:t>)</w:t>
            </w:r>
            <w:r w:rsidR="00EE31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0FD2">
              <w:rPr>
                <w:rFonts w:ascii="Arial" w:hAnsi="Arial" w:cs="Arial"/>
                <w:sz w:val="16"/>
                <w:szCs w:val="16"/>
              </w:rPr>
              <w:t xml:space="preserve"> jestliže</w:t>
            </w:r>
            <w:proofErr w:type="gramEnd"/>
            <w:r w:rsidRPr="00C10FD2">
              <w:rPr>
                <w:rFonts w:ascii="Arial" w:hAnsi="Arial" w:cs="Arial"/>
                <w:sz w:val="16"/>
                <w:szCs w:val="16"/>
              </w:rPr>
              <w:t xml:space="preserve"> během </w:t>
            </w:r>
            <w:proofErr w:type="spellStart"/>
            <w:r w:rsidRPr="00C10FD2">
              <w:rPr>
                <w:rFonts w:ascii="Arial" w:hAnsi="Arial" w:cs="Arial"/>
                <w:sz w:val="16"/>
                <w:szCs w:val="16"/>
              </w:rPr>
              <w:t>rozvozného</w:t>
            </w:r>
            <w:proofErr w:type="spellEnd"/>
            <w:r w:rsidRPr="00C10FD2">
              <w:rPr>
                <w:rFonts w:ascii="Arial" w:hAnsi="Arial" w:cs="Arial"/>
                <w:sz w:val="16"/>
                <w:szCs w:val="16"/>
              </w:rPr>
              <w:t>/svozného okruhu dojde k více než 20 zastávkám, zapište písmeno “M“ (jako mnoho)</w:t>
            </w:r>
          </w:p>
        </w:tc>
      </w:tr>
    </w:tbl>
    <w:p w14:paraId="151744E8" w14:textId="77777777" w:rsidR="00BF132B" w:rsidRPr="00BC6D11" w:rsidRDefault="00BF132B" w:rsidP="00136B22">
      <w:pPr>
        <w:rPr>
          <w:rFonts w:ascii="Arial" w:hAnsi="Arial" w:cs="Arial"/>
        </w:rPr>
      </w:pPr>
    </w:p>
    <w:sectPr w:rsidR="00BF132B" w:rsidRPr="00BC6D11" w:rsidSect="00C575DD">
      <w:type w:val="continuous"/>
      <w:pgSz w:w="16838" w:h="11906" w:orient="landscape"/>
      <w:pgMar w:top="568" w:right="395" w:bottom="426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15"/>
    <w:rsid w:val="00136B22"/>
    <w:rsid w:val="001D657C"/>
    <w:rsid w:val="00251220"/>
    <w:rsid w:val="002700CF"/>
    <w:rsid w:val="002A42C3"/>
    <w:rsid w:val="002D0EFE"/>
    <w:rsid w:val="003029D1"/>
    <w:rsid w:val="003617FB"/>
    <w:rsid w:val="00384775"/>
    <w:rsid w:val="00385E32"/>
    <w:rsid w:val="003927B0"/>
    <w:rsid w:val="003B611F"/>
    <w:rsid w:val="003E1E8F"/>
    <w:rsid w:val="004F3FD4"/>
    <w:rsid w:val="00517644"/>
    <w:rsid w:val="00566DFE"/>
    <w:rsid w:val="00572D0B"/>
    <w:rsid w:val="00585028"/>
    <w:rsid w:val="00597679"/>
    <w:rsid w:val="005A7917"/>
    <w:rsid w:val="005D3244"/>
    <w:rsid w:val="00641A7D"/>
    <w:rsid w:val="006C5734"/>
    <w:rsid w:val="006D537E"/>
    <w:rsid w:val="00780E05"/>
    <w:rsid w:val="007832D6"/>
    <w:rsid w:val="007D6AA9"/>
    <w:rsid w:val="007E4C10"/>
    <w:rsid w:val="007E6D46"/>
    <w:rsid w:val="00821B18"/>
    <w:rsid w:val="008A7F81"/>
    <w:rsid w:val="00910429"/>
    <w:rsid w:val="00923FC1"/>
    <w:rsid w:val="009A1A0F"/>
    <w:rsid w:val="009D2693"/>
    <w:rsid w:val="009E296F"/>
    <w:rsid w:val="009F763F"/>
    <w:rsid w:val="00A66B36"/>
    <w:rsid w:val="00A80E70"/>
    <w:rsid w:val="00AC23A5"/>
    <w:rsid w:val="00AC5E13"/>
    <w:rsid w:val="00AC6D37"/>
    <w:rsid w:val="00B0465C"/>
    <w:rsid w:val="00B637C4"/>
    <w:rsid w:val="00B65B5D"/>
    <w:rsid w:val="00B86151"/>
    <w:rsid w:val="00BC4A6D"/>
    <w:rsid w:val="00BC6D11"/>
    <w:rsid w:val="00BF132B"/>
    <w:rsid w:val="00C10FD2"/>
    <w:rsid w:val="00C113DA"/>
    <w:rsid w:val="00C2425C"/>
    <w:rsid w:val="00C40FCB"/>
    <w:rsid w:val="00C575DD"/>
    <w:rsid w:val="00C72E16"/>
    <w:rsid w:val="00CD7374"/>
    <w:rsid w:val="00D91B55"/>
    <w:rsid w:val="00DC4115"/>
    <w:rsid w:val="00E01BFC"/>
    <w:rsid w:val="00E25AF7"/>
    <w:rsid w:val="00E62E95"/>
    <w:rsid w:val="00E64CCD"/>
    <w:rsid w:val="00E679F1"/>
    <w:rsid w:val="00EA63B1"/>
    <w:rsid w:val="00EE31AF"/>
    <w:rsid w:val="00EF4348"/>
    <w:rsid w:val="00FB0DC2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6BB6"/>
  <w15:chartTrackingRefBased/>
  <w15:docId w15:val="{8D2C8ECB-F2A2-47A6-9284-6C9FC9DF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2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36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Machová</dc:creator>
  <cp:keywords/>
  <dc:description/>
  <cp:lastModifiedBy>Radek Houšť</cp:lastModifiedBy>
  <cp:revision>7</cp:revision>
  <cp:lastPrinted>2023-09-21T10:29:00Z</cp:lastPrinted>
  <dcterms:created xsi:type="dcterms:W3CDTF">2024-05-27T12:24:00Z</dcterms:created>
  <dcterms:modified xsi:type="dcterms:W3CDTF">2025-05-20T14:39:00Z</dcterms:modified>
</cp:coreProperties>
</file>